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2F" w:rsidRDefault="007E5B2F" w:rsidP="007E5B2F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لاقتباس والتهميش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هما </w:t>
      </w: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أهم مهارات الكتابة الأكاديمية، ويُستخدمان لإثبات المعلومات وإعطاء المصداقية للنص</w:t>
      </w:r>
      <w:r w:rsidRPr="007E5B2F">
        <w:rPr>
          <w:rFonts w:ascii="Simplified Arabic" w:hAnsi="Simplified Arabic" w:cs="Simplified Arabic"/>
          <w:sz w:val="28"/>
          <w:szCs w:val="28"/>
        </w:rPr>
        <w:t>.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أولًا: </w:t>
      </w: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الاقتباس</w:t>
      </w:r>
      <w:proofErr w:type="gramEnd"/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نقل كلام من مصدر آخر (كتاب، مقال، بحث…) لدعم فكرتك</w:t>
      </w:r>
      <w:r w:rsidRPr="007E5B2F">
        <w:rPr>
          <w:rFonts w:ascii="Simplified Arabic" w:hAnsi="Simplified Arabic" w:cs="Simplified Arabic"/>
          <w:sz w:val="28"/>
          <w:szCs w:val="28"/>
        </w:rPr>
        <w:t>.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أنواع</w:t>
      </w:r>
      <w:proofErr w:type="gramEnd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الاقتباس</w:t>
      </w:r>
      <w:r w:rsidRPr="007E5B2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7E5B2F" w:rsidRPr="007E5B2F" w:rsidRDefault="007E5B2F" w:rsidP="007E5B2F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اقتباس</w:t>
      </w:r>
      <w:proofErr w:type="gramEnd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حرفي (مباشر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7E5B2F" w:rsidRPr="007E5B2F" w:rsidRDefault="007E5B2F" w:rsidP="007E5B2F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تنقل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النص كما هو بين علامتي تنصيص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7E5B2F">
        <w:rPr>
          <w:rFonts w:ascii="Simplified Arabic" w:hAnsi="Simplified Arabic" w:cs="Simplified Arabic"/>
          <w:sz w:val="28"/>
          <w:szCs w:val="28"/>
        </w:rPr>
        <w:t>: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</w:rPr>
        <w:t>"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>التعليم هو أساس تقدم المجتمعات" (أحمد، 2020، ص 15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7E5B2F" w:rsidRPr="007E5B2F" w:rsidRDefault="007E5B2F" w:rsidP="007E5B2F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اقتباس</w:t>
      </w:r>
      <w:proofErr w:type="gramEnd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غير مباشر (إعادة صياغة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7E5B2F" w:rsidRPr="007E5B2F" w:rsidRDefault="007E5B2F" w:rsidP="007E5B2F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تعبر عن الفكرة بأسلوبك الخاص دون </w:t>
      </w: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نقل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النص حرفيًا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7E5B2F" w:rsidRPr="007E5B2F" w:rsidRDefault="007E5B2F" w:rsidP="007E5B2F">
      <w:pPr>
        <w:numPr>
          <w:ilvl w:val="2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يرى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أحمد (2020) أن التعليم يعد عنصرًا أساسيًا في تطور المجتمعات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</w:p>
    <w:p w:rsidR="007E5B2F" w:rsidRPr="007E5B2F" w:rsidRDefault="007E5B2F" w:rsidP="007E5B2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ثانيًا: التهميش (التوثيق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ذكر مصدر المعلومة التي اقتبست منها، ويكون غالبًا في أسفل الصفحة أو في نهاية البحث</w:t>
      </w:r>
      <w:r w:rsidRPr="007E5B2F">
        <w:rPr>
          <w:rFonts w:ascii="Simplified Arabic" w:hAnsi="Simplified Arabic" w:cs="Simplified Arabic"/>
          <w:sz w:val="28"/>
          <w:szCs w:val="28"/>
        </w:rPr>
        <w:t>.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طرق التهميش</w:t>
      </w:r>
      <w:r w:rsidRPr="007E5B2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7E5B2F" w:rsidRPr="007E5B2F" w:rsidRDefault="007E5B2F" w:rsidP="007E5B2F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في أسفل الصفحة (حاشية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7E5B2F" w:rsidRPr="007E5B2F" w:rsidRDefault="007E5B2F" w:rsidP="007E5B2F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7E5B2F" w:rsidRPr="007E5B2F" w:rsidRDefault="007E5B2F" w:rsidP="007E5B2F">
      <w:pPr>
        <w:numPr>
          <w:ilvl w:val="2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lastRenderedPageBreak/>
        <w:t>أحمد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محمد، </w:t>
      </w:r>
      <w:r w:rsidRPr="007E5B2F">
        <w:rPr>
          <w:rFonts w:ascii="Simplified Arabic" w:hAnsi="Simplified Arabic" w:cs="Simplified Arabic"/>
          <w:i/>
          <w:iCs/>
          <w:sz w:val="28"/>
          <w:szCs w:val="28"/>
          <w:rtl/>
        </w:rPr>
        <w:t>أسس التعليم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>، دار المعرفة، 2020، ص 15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داخل النص (</w:t>
      </w: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توثيق</w:t>
      </w:r>
      <w:proofErr w:type="gramEnd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داخلي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7E5B2F" w:rsidRPr="007E5B2F" w:rsidRDefault="007E5B2F" w:rsidP="007E5B2F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7E5B2F" w:rsidRPr="007E5B2F" w:rsidRDefault="007E5B2F" w:rsidP="007E5B2F">
      <w:pPr>
        <w:numPr>
          <w:ilvl w:val="2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>أحمد، 2020، ص 15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</w:p>
    <w:p w:rsidR="007E5B2F" w:rsidRPr="007E5B2F" w:rsidRDefault="007E5B2F" w:rsidP="007E5B2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الفرق</w:t>
      </w:r>
      <w:proofErr w:type="gramEnd"/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بينهما</w:t>
      </w:r>
      <w:r w:rsidRPr="007E5B2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7E5B2F" w:rsidRPr="007E5B2F" w:rsidRDefault="007E5B2F" w:rsidP="007E5B2F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الاقتباس</w:t>
      </w:r>
      <w:r w:rsidRPr="007E5B2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نقل أو </w:t>
      </w: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استخدام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فكرة من مصدر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b/>
          <w:bCs/>
          <w:sz w:val="28"/>
          <w:szCs w:val="28"/>
          <w:rtl/>
        </w:rPr>
        <w:t>التهميش</w:t>
      </w:r>
      <w:r w:rsidRPr="007E5B2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>الإشارة إلى مصدر هذه الفكرة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في الاخير يمكن القول يجب الانتباه الى الأخطاء التالية التي قد تضر بمصداقية وجودة البحث وهي:</w:t>
      </w:r>
      <w:bookmarkStart w:id="0" w:name="_GoBack"/>
      <w:bookmarkEnd w:id="0"/>
    </w:p>
    <w:p w:rsidR="007E5B2F" w:rsidRPr="007E5B2F" w:rsidRDefault="007E5B2F" w:rsidP="007E5B2F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تُكثر من الاقتباس الحرفي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احرص </w:t>
      </w:r>
      <w:proofErr w:type="gramStart"/>
      <w:r w:rsidRPr="007E5B2F">
        <w:rPr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 ذكر المصدر دائمًا لتجنب السرقة العلمية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E5B2F" w:rsidRPr="007E5B2F" w:rsidRDefault="007E5B2F" w:rsidP="007E5B2F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7E5B2F">
        <w:rPr>
          <w:rFonts w:ascii="Simplified Arabic" w:hAnsi="Simplified Arabic" w:cs="Simplified Arabic"/>
          <w:sz w:val="28"/>
          <w:szCs w:val="28"/>
          <w:rtl/>
        </w:rPr>
        <w:t>استخدم أسلوب توثيق موحد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 (APA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E5B2F">
        <w:rPr>
          <w:rFonts w:ascii="Simplified Arabic" w:hAnsi="Simplified Arabic" w:cs="Simplified Arabic"/>
          <w:sz w:val="28"/>
          <w:szCs w:val="28"/>
        </w:rPr>
        <w:t>MLA</w:t>
      </w:r>
      <w:r w:rsidRPr="007E5B2F">
        <w:rPr>
          <w:rFonts w:ascii="Simplified Arabic" w:hAnsi="Simplified Arabic" w:cs="Simplified Arabic"/>
          <w:sz w:val="28"/>
          <w:szCs w:val="28"/>
          <w:rtl/>
        </w:rPr>
        <w:t>، شيكاغو</w:t>
      </w:r>
      <w:r w:rsidRPr="007E5B2F">
        <w:rPr>
          <w:rFonts w:ascii="Simplified Arabic" w:hAnsi="Simplified Arabic" w:cs="Simplified Arabic"/>
          <w:sz w:val="28"/>
          <w:szCs w:val="28"/>
        </w:rPr>
        <w:t>…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7E5B2F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E7214" w:rsidRPr="007E5B2F" w:rsidRDefault="00FE7214" w:rsidP="007E5B2F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E7214" w:rsidRPr="007E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0D73"/>
    <w:multiLevelType w:val="multilevel"/>
    <w:tmpl w:val="34D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57B58"/>
    <w:multiLevelType w:val="multilevel"/>
    <w:tmpl w:val="7D2E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857D9"/>
    <w:multiLevelType w:val="multilevel"/>
    <w:tmpl w:val="D220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729BE"/>
    <w:multiLevelType w:val="multilevel"/>
    <w:tmpl w:val="177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2F"/>
    <w:rsid w:val="007E5B2F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2026-04-26T11:11:00Z</dcterms:created>
  <dcterms:modified xsi:type="dcterms:W3CDTF">2026-04-26T11:15:00Z</dcterms:modified>
</cp:coreProperties>
</file>