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4218" w14:textId="1F82EB15" w:rsidR="0055397F" w:rsidRPr="0055397F" w:rsidRDefault="0055397F" w:rsidP="0055397F">
      <w:pPr>
        <w:ind w:hanging="567"/>
        <w:rPr>
          <w:rFonts w:ascii="Palatino Linotype" w:hAnsi="Palatino Linotype"/>
          <w:b/>
          <w:bCs/>
          <w:noProof/>
          <w:color w:val="002060"/>
          <w:u w:val="single"/>
        </w:rPr>
      </w:pPr>
      <w:r w:rsidRPr="0055397F">
        <w:rPr>
          <w:rFonts w:ascii="Palatino Linotype" w:hAnsi="Palatino Linotype"/>
          <w:b/>
          <w:bCs/>
          <w:noProof/>
          <w:color w:val="002060"/>
          <w:u w:val="single"/>
        </w:rPr>
        <w:t>Tables des valeurs de t (Student) et Q (Dixon)</w:t>
      </w:r>
    </w:p>
    <w:p w14:paraId="743DF0C1" w14:textId="77777777" w:rsidR="0055397F" w:rsidRDefault="0055397F" w:rsidP="0055397F">
      <w:pPr>
        <w:ind w:hanging="567"/>
        <w:rPr>
          <w:noProof/>
        </w:rPr>
      </w:pPr>
    </w:p>
    <w:p w14:paraId="2EB235B0" w14:textId="123772DB" w:rsidR="006569EB" w:rsidRDefault="0055397F" w:rsidP="0055397F">
      <w:pPr>
        <w:ind w:hanging="567"/>
      </w:pPr>
      <w:r>
        <w:rPr>
          <w:noProof/>
        </w:rPr>
        <w:drawing>
          <wp:inline distT="0" distB="0" distL="0" distR="0" wp14:anchorId="1852D64F" wp14:editId="71D61E18">
            <wp:extent cx="5954232" cy="4002379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75"/>
                    <a:stretch/>
                  </pic:blipFill>
                  <pic:spPr bwMode="auto">
                    <a:xfrm>
                      <a:off x="0" y="0"/>
                      <a:ext cx="6011424" cy="4040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058DA" w14:textId="77777777" w:rsidR="0055397F" w:rsidRDefault="0055397F">
      <w:pPr>
        <w:rPr>
          <w:noProof/>
        </w:rPr>
      </w:pPr>
    </w:p>
    <w:p w14:paraId="47A28F7C" w14:textId="66C89B72" w:rsidR="0055397F" w:rsidRDefault="0055397F">
      <w:r>
        <w:rPr>
          <w:noProof/>
        </w:rPr>
        <w:drawing>
          <wp:inline distT="0" distB="0" distL="0" distR="0" wp14:anchorId="687E79EB" wp14:editId="39264999">
            <wp:extent cx="5741581" cy="3789210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0" r="25343"/>
                    <a:stretch/>
                  </pic:blipFill>
                  <pic:spPr bwMode="auto">
                    <a:xfrm>
                      <a:off x="0" y="0"/>
                      <a:ext cx="5835411" cy="3851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7F"/>
    <w:rsid w:val="000841CC"/>
    <w:rsid w:val="0055397F"/>
    <w:rsid w:val="0074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A402"/>
  <w15:chartTrackingRefBased/>
  <w15:docId w15:val="{FD4A85CC-B7DE-42EA-91A5-F68546F1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djamel</dc:creator>
  <cp:keywords/>
  <dc:description/>
  <cp:lastModifiedBy>djamel</cp:lastModifiedBy>
  <cp:revision>1</cp:revision>
  <dcterms:created xsi:type="dcterms:W3CDTF">2021-01-26T21:23:00Z</dcterms:created>
  <dcterms:modified xsi:type="dcterms:W3CDTF">2021-01-26T21:29:00Z</dcterms:modified>
</cp:coreProperties>
</file>